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9D83" w14:textId="77777777" w:rsidR="00771498" w:rsidRDefault="007A13B5" w:rsidP="00771498">
      <w:pPr>
        <w:spacing w:line="320" w:lineRule="exact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様式第２８号（第６２条関係）</w:t>
      </w:r>
    </w:p>
    <w:p w14:paraId="3ED5840E" w14:textId="364E4A05" w:rsidR="000A4F3D" w:rsidRPr="00771498" w:rsidRDefault="00771498">
      <w:pPr>
        <w:spacing w:line="320" w:lineRule="exact"/>
        <w:jc w:val="center"/>
        <w:rPr>
          <w:rFonts w:ascii="?l?r ??fc"/>
          <w:snapToGrid w:val="0"/>
          <w:kern w:val="0"/>
        </w:rPr>
      </w:pPr>
      <w:r>
        <w:rPr>
          <w:rFonts w:hint="eastAsia"/>
          <w:snapToGrid w:val="0"/>
          <w:kern w:val="0"/>
        </w:rPr>
        <w:t>汚染処理計画作成報告書</w:t>
      </w:r>
    </w:p>
    <w:p w14:paraId="2037E248" w14:textId="77777777" w:rsidR="000A4F3D" w:rsidRDefault="007A13B5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AF0ABCA" w14:textId="77777777" w:rsidR="000A4F3D" w:rsidRDefault="007A13B5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（</w:t>
      </w:r>
      <w:r w:rsidR="005D60E5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1DFB30BD" w14:textId="77777777" w:rsidR="000A4F3D" w:rsidRDefault="007A13B5">
      <w:pPr>
        <w:spacing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8458BC">
        <w:rPr>
          <w:rFonts w:hint="eastAsia"/>
          <w:snapToGrid w:val="0"/>
        </w:rPr>
        <w:t>所沢市長</w:t>
      </w:r>
      <w:r>
        <w:rPr>
          <w:rFonts w:hint="eastAsia"/>
          <w:snapToGrid w:val="0"/>
        </w:rPr>
        <w:t xml:space="preserve">　</w:t>
      </w:r>
      <w:r w:rsidR="00965A5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488979A8" w14:textId="747A6E64" w:rsidR="000A4F3D" w:rsidRDefault="00D677BC">
      <w:pPr>
        <w:spacing w:before="120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 \al(\s \up 12(報告者　氏名又は名称及び住所　　　　　　　　),\s \up 0(　　　　並びに法人にあっては　　　　　　　　　),\s \up-12(　　　　その代表者の氏名　　　　　　　　　　　)) </w:instrText>
      </w:r>
      <w:r>
        <w:rPr>
          <w:snapToGrid w:val="0"/>
        </w:rPr>
        <w:fldChar w:fldCharType="end"/>
      </w:r>
      <w:r w:rsidR="007A13B5">
        <w:rPr>
          <w:rFonts w:ascii="?l?r ??fc" w:hint="eastAsia"/>
          <w:snapToGrid w:val="0"/>
        </w:rPr>
        <w:t xml:space="preserve">　　</w:t>
      </w:r>
    </w:p>
    <w:p w14:paraId="5D0D084F" w14:textId="77777777" w:rsidR="000A4F3D" w:rsidRDefault="007A13B5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（電話番号　　　　　　　　）　　</w:t>
      </w:r>
    </w:p>
    <w:p w14:paraId="58049637" w14:textId="77777777" w:rsidR="000A4F3D" w:rsidRDefault="007A13B5">
      <w:pPr>
        <w:spacing w:after="120" w:line="3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汚染処理計画を作成したので、埼玉県生活環境保全条例第</w:t>
      </w:r>
      <w:r>
        <w:rPr>
          <w:snapToGrid w:val="0"/>
        </w:rPr>
        <w:t>78</w:t>
      </w:r>
      <w:r>
        <w:rPr>
          <w:rFonts w:hint="eastAsia"/>
          <w:snapToGrid w:val="0"/>
        </w:rPr>
        <w:t>条第２項の規定により、別添のとおり提出します。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1890"/>
        <w:gridCol w:w="1680"/>
      </w:tblGrid>
      <w:tr w:rsidR="007A13B5" w14:paraId="70F05002" w14:textId="77777777">
        <w:trPr>
          <w:cantSplit/>
          <w:trHeight w:hRule="exact" w:val="1260"/>
        </w:trPr>
        <w:tc>
          <w:tcPr>
            <w:tcW w:w="1890" w:type="dxa"/>
            <w:vAlign w:val="center"/>
          </w:tcPr>
          <w:p w14:paraId="43039BD0" w14:textId="77777777" w:rsidR="000A4F3D" w:rsidRDefault="007A13B5">
            <w:pPr>
              <w:spacing w:line="6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特定有害物質取扱事業所の名称</w:t>
            </w:r>
          </w:p>
        </w:tc>
        <w:tc>
          <w:tcPr>
            <w:tcW w:w="6090" w:type="dxa"/>
            <w:gridSpan w:val="3"/>
            <w:vAlign w:val="center"/>
          </w:tcPr>
          <w:p w14:paraId="7C7D609D" w14:textId="77777777" w:rsidR="000A4F3D" w:rsidRDefault="000A4F3D">
            <w:pPr>
              <w:rPr>
                <w:rFonts w:ascii="?l?r ??fc"/>
                <w:snapToGrid w:val="0"/>
              </w:rPr>
            </w:pPr>
          </w:p>
        </w:tc>
      </w:tr>
      <w:tr w:rsidR="007A13B5" w14:paraId="3EAE12B2" w14:textId="77777777">
        <w:trPr>
          <w:cantSplit/>
          <w:trHeight w:hRule="exact" w:val="1260"/>
        </w:trPr>
        <w:tc>
          <w:tcPr>
            <w:tcW w:w="1890" w:type="dxa"/>
            <w:vAlign w:val="center"/>
          </w:tcPr>
          <w:p w14:paraId="4E3A48FF" w14:textId="77777777" w:rsidR="000A4F3D" w:rsidRDefault="007A13B5">
            <w:pPr>
              <w:spacing w:line="6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特定有害物質取扱事業所の所在地</w:t>
            </w:r>
          </w:p>
        </w:tc>
        <w:tc>
          <w:tcPr>
            <w:tcW w:w="6090" w:type="dxa"/>
            <w:gridSpan w:val="3"/>
            <w:vAlign w:val="center"/>
          </w:tcPr>
          <w:p w14:paraId="2D0F4A9C" w14:textId="77777777" w:rsidR="000A4F3D" w:rsidRDefault="000A4F3D">
            <w:pPr>
              <w:rPr>
                <w:rFonts w:ascii="?l?r ??fc"/>
                <w:snapToGrid w:val="0"/>
              </w:rPr>
            </w:pPr>
          </w:p>
        </w:tc>
      </w:tr>
      <w:tr w:rsidR="007A13B5" w14:paraId="59353168" w14:textId="77777777">
        <w:trPr>
          <w:cantSplit/>
          <w:trHeight w:hRule="exact" w:val="1260"/>
        </w:trPr>
        <w:tc>
          <w:tcPr>
            <w:tcW w:w="1890" w:type="dxa"/>
            <w:vAlign w:val="center"/>
          </w:tcPr>
          <w:p w14:paraId="37101034" w14:textId="77777777" w:rsidR="000A4F3D" w:rsidRDefault="007A13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連絡先</w:t>
            </w:r>
          </w:p>
        </w:tc>
        <w:tc>
          <w:tcPr>
            <w:tcW w:w="6090" w:type="dxa"/>
            <w:gridSpan w:val="3"/>
            <w:vAlign w:val="center"/>
          </w:tcPr>
          <w:p w14:paraId="7E4A770D" w14:textId="17E9E499" w:rsidR="000A4F3D" w:rsidRDefault="007A13B5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担当部署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</w:p>
          <w:p w14:paraId="09C6179A" w14:textId="77777777" w:rsidR="000A4F3D" w:rsidRDefault="007A13B5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担当者氏名</w:t>
            </w:r>
          </w:p>
          <w:p w14:paraId="0F841563" w14:textId="02F37536" w:rsidR="000A4F3D" w:rsidRDefault="007A13B5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電話番号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</w:p>
        </w:tc>
      </w:tr>
      <w:tr w:rsidR="007A13B5" w14:paraId="55B389EA" w14:textId="77777777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68B556B1" w14:textId="77777777" w:rsidR="000A4F3D" w:rsidRDefault="007A13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※受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520" w:type="dxa"/>
            <w:vAlign w:val="center"/>
          </w:tcPr>
          <w:p w14:paraId="0FCBC46E" w14:textId="77777777" w:rsidR="000A4F3D" w:rsidRDefault="007A13B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173B7AAB" w14:textId="77777777" w:rsidR="000A4F3D" w:rsidRDefault="007A13B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※整　理　番　号</w:t>
            </w:r>
          </w:p>
        </w:tc>
        <w:tc>
          <w:tcPr>
            <w:tcW w:w="1680" w:type="dxa"/>
            <w:vAlign w:val="center"/>
          </w:tcPr>
          <w:p w14:paraId="5FDDA944" w14:textId="77777777" w:rsidR="000A4F3D" w:rsidRDefault="000A4F3D">
            <w:pPr>
              <w:rPr>
                <w:rFonts w:ascii="?l?r ??fc"/>
                <w:snapToGrid w:val="0"/>
              </w:rPr>
            </w:pPr>
          </w:p>
        </w:tc>
      </w:tr>
      <w:tr w:rsidR="007A13B5" w14:paraId="29975987" w14:textId="77777777">
        <w:trPr>
          <w:cantSplit/>
          <w:trHeight w:hRule="exact" w:val="2520"/>
        </w:trPr>
        <w:tc>
          <w:tcPr>
            <w:tcW w:w="7980" w:type="dxa"/>
            <w:gridSpan w:val="4"/>
          </w:tcPr>
          <w:p w14:paraId="63BECBA5" w14:textId="77777777" w:rsidR="000A4F3D" w:rsidRDefault="007A13B5">
            <w:pPr>
              <w:spacing w:before="120" w:line="3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※備　　　　　考</w:t>
            </w:r>
          </w:p>
        </w:tc>
      </w:tr>
    </w:tbl>
    <w:p w14:paraId="2E5248B1" w14:textId="77777777" w:rsidR="000A4F3D" w:rsidRDefault="007A13B5">
      <w:pPr>
        <w:spacing w:before="120" w:line="32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※印の欄には、記載しないこと。</w:t>
      </w:r>
    </w:p>
    <w:p w14:paraId="25BB6E11" w14:textId="77777777" w:rsidR="000A4F3D" w:rsidRDefault="005D60E5">
      <w:pPr>
        <w:spacing w:line="32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用紙の大きさは、日本産業</w:t>
      </w:r>
      <w:r w:rsidR="007A13B5">
        <w:rPr>
          <w:rFonts w:hint="eastAsia"/>
          <w:snapToGrid w:val="0"/>
        </w:rPr>
        <w:t>規格Ａ４とすること。</w:t>
      </w:r>
    </w:p>
    <w:p w14:paraId="227A4BC2" w14:textId="77777777" w:rsidR="000A4F3D" w:rsidRDefault="000A4F3D">
      <w:pPr>
        <w:spacing w:line="320" w:lineRule="exact"/>
        <w:rPr>
          <w:rFonts w:ascii="?l?r ??fc"/>
          <w:snapToGrid w:val="0"/>
        </w:rPr>
      </w:pPr>
    </w:p>
    <w:sectPr w:rsidR="000A4F3D" w:rsidSect="00460AEC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F8F8" w14:textId="77777777" w:rsidR="00FA4609" w:rsidRDefault="00FA4609" w:rsidP="00CE1FB5">
      <w:r>
        <w:separator/>
      </w:r>
    </w:p>
  </w:endnote>
  <w:endnote w:type="continuationSeparator" w:id="0">
    <w:p w14:paraId="5F00CBBB" w14:textId="77777777" w:rsidR="00FA4609" w:rsidRDefault="00FA4609" w:rsidP="00CE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D119" w14:textId="77777777" w:rsidR="00FA4609" w:rsidRDefault="00FA4609" w:rsidP="00CE1FB5">
      <w:r>
        <w:separator/>
      </w:r>
    </w:p>
  </w:footnote>
  <w:footnote w:type="continuationSeparator" w:id="0">
    <w:p w14:paraId="422A38CB" w14:textId="77777777" w:rsidR="00FA4609" w:rsidRDefault="00FA4609" w:rsidP="00CE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1498"/>
    <w:rsid w:val="00044974"/>
    <w:rsid w:val="000A4F3D"/>
    <w:rsid w:val="001078B5"/>
    <w:rsid w:val="00460AEC"/>
    <w:rsid w:val="005D60E5"/>
    <w:rsid w:val="00771498"/>
    <w:rsid w:val="007A13B5"/>
    <w:rsid w:val="007C1BB0"/>
    <w:rsid w:val="008458BC"/>
    <w:rsid w:val="00965A54"/>
    <w:rsid w:val="00CE1FB5"/>
    <w:rsid w:val="00D677BC"/>
    <w:rsid w:val="00E225FC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C1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2026-07-16T00:28:00Z</dcterms:created>
  <dcterms:modified xsi:type="dcterms:W3CDTF">2026-07-16T00:28:00Z</dcterms:modified>
</cp:coreProperties>
</file>