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1"/>
        <w:gridCol w:w="4082"/>
        <w:gridCol w:w="454"/>
      </w:tblGrid>
      <w:tr w:rsidR="000724F8" w:rsidRPr="00C45018" w14:paraId="55184FC7" w14:textId="77777777" w:rsidTr="00615D7E">
        <w:trPr>
          <w:trHeight w:val="397"/>
        </w:trPr>
        <w:tc>
          <w:tcPr>
            <w:tcW w:w="1191" w:type="dxa"/>
            <w:vAlign w:val="center"/>
          </w:tcPr>
          <w:p w14:paraId="58541754" w14:textId="68081A40" w:rsidR="000724F8" w:rsidRPr="008F1159" w:rsidRDefault="000724F8" w:rsidP="00E14051">
            <w:pPr>
              <w:rPr>
                <w:rFonts w:hAnsi="ＭＳ 明朝"/>
              </w:rPr>
            </w:pPr>
            <w:r w:rsidRPr="008F1159">
              <w:rPr>
                <w:rFonts w:hAnsi="ＭＳ 明朝" w:hint="eastAsia"/>
              </w:rPr>
              <w:t>(</w:t>
            </w:r>
            <w:r w:rsidR="00F82BD1">
              <w:rPr>
                <w:rFonts w:hAnsi="ＭＳ 明朝" w:hint="eastAsia"/>
              </w:rPr>
              <w:t>所在地</w:t>
            </w:r>
            <w:r w:rsidRPr="008F1159">
              <w:rPr>
                <w:rFonts w:hAnsi="ＭＳ 明朝" w:hint="eastAsia"/>
              </w:rPr>
              <w:t xml:space="preserve">)　</w:t>
            </w:r>
          </w:p>
        </w:tc>
        <w:tc>
          <w:tcPr>
            <w:tcW w:w="4536" w:type="dxa"/>
            <w:gridSpan w:val="2"/>
            <w:vAlign w:val="center"/>
          </w:tcPr>
          <w:p w14:paraId="2D0FE030" w14:textId="250F883A" w:rsidR="000724F8" w:rsidRPr="008F1159" w:rsidRDefault="000724F8" w:rsidP="00F05D2B">
            <w:pPr>
              <w:rPr>
                <w:rFonts w:hAnsi="ＭＳ 明朝"/>
              </w:rPr>
            </w:pPr>
          </w:p>
        </w:tc>
      </w:tr>
      <w:tr w:rsidR="000724F8" w:rsidRPr="008F1159" w14:paraId="1894D193" w14:textId="77777777" w:rsidTr="00615D7E">
        <w:trPr>
          <w:trHeight w:val="397"/>
        </w:trPr>
        <w:tc>
          <w:tcPr>
            <w:tcW w:w="1191" w:type="dxa"/>
            <w:vAlign w:val="center"/>
          </w:tcPr>
          <w:p w14:paraId="20B963EE" w14:textId="77777777" w:rsidR="000724F8" w:rsidRPr="008F1159" w:rsidRDefault="000724F8" w:rsidP="00E14051">
            <w:pPr>
              <w:rPr>
                <w:rFonts w:hAnsi="ＭＳ 明朝"/>
              </w:rPr>
            </w:pPr>
            <w:r w:rsidRPr="008F1159">
              <w:rPr>
                <w:rFonts w:hAnsi="ＭＳ 明朝" w:hint="eastAsia"/>
              </w:rPr>
              <w:t>(</w:t>
            </w:r>
            <w:r>
              <w:rPr>
                <w:rFonts w:hAnsi="ＭＳ 明朝" w:hint="eastAsia"/>
              </w:rPr>
              <w:t>法　人</w:t>
            </w:r>
            <w:r w:rsidRPr="008F1159">
              <w:rPr>
                <w:rFonts w:hAnsi="ＭＳ 明朝" w:hint="eastAsia"/>
              </w:rPr>
              <w:t xml:space="preserve">)　</w:t>
            </w:r>
          </w:p>
        </w:tc>
        <w:tc>
          <w:tcPr>
            <w:tcW w:w="4536" w:type="dxa"/>
            <w:gridSpan w:val="2"/>
            <w:vAlign w:val="center"/>
          </w:tcPr>
          <w:p w14:paraId="033B64C0" w14:textId="5FE9D769" w:rsidR="000724F8" w:rsidRPr="008F1159" w:rsidRDefault="000724F8" w:rsidP="00E14051">
            <w:pPr>
              <w:rPr>
                <w:rFonts w:hAnsi="ＭＳ 明朝"/>
              </w:rPr>
            </w:pPr>
          </w:p>
        </w:tc>
      </w:tr>
      <w:tr w:rsidR="000724F8" w:rsidRPr="008F1159" w14:paraId="0383F8E4" w14:textId="77777777" w:rsidTr="00615D7E">
        <w:trPr>
          <w:trHeight w:val="397"/>
        </w:trPr>
        <w:tc>
          <w:tcPr>
            <w:tcW w:w="1191" w:type="dxa"/>
            <w:vAlign w:val="center"/>
          </w:tcPr>
          <w:p w14:paraId="2038B43F" w14:textId="77777777" w:rsidR="000724F8" w:rsidRPr="008F1159" w:rsidRDefault="000724F8" w:rsidP="00E14051">
            <w:pPr>
              <w:rPr>
                <w:rFonts w:hAnsi="ＭＳ 明朝"/>
              </w:rPr>
            </w:pPr>
            <w:r w:rsidRPr="008F1159">
              <w:rPr>
                <w:rFonts w:hAnsi="ＭＳ 明朝" w:hint="eastAsia"/>
              </w:rPr>
              <w:t xml:space="preserve">(代表者)　</w:t>
            </w:r>
          </w:p>
        </w:tc>
        <w:tc>
          <w:tcPr>
            <w:tcW w:w="4082" w:type="dxa"/>
            <w:vAlign w:val="center"/>
          </w:tcPr>
          <w:p w14:paraId="3A679613" w14:textId="28F9B5C8" w:rsidR="000724F8" w:rsidRPr="008F1159" w:rsidRDefault="000724F8" w:rsidP="00E14051">
            <w:pPr>
              <w:rPr>
                <w:rFonts w:hAnsi="ＭＳ 明朝"/>
              </w:rPr>
            </w:pPr>
          </w:p>
        </w:tc>
        <w:tc>
          <w:tcPr>
            <w:tcW w:w="454" w:type="dxa"/>
            <w:vAlign w:val="center"/>
          </w:tcPr>
          <w:p w14:paraId="32F531CB" w14:textId="77777777" w:rsidR="000724F8" w:rsidRPr="008F1159" w:rsidRDefault="000724F8" w:rsidP="00E14051">
            <w:pPr>
              <w:rPr>
                <w:rFonts w:hAnsi="ＭＳ 明朝"/>
                <w:noProof/>
              </w:rPr>
            </w:pPr>
            <w:r w:rsidRPr="008F1159">
              <w:rPr>
                <w:rFonts w:hAnsi="ＭＳ 明朝" w:hint="eastAsia"/>
                <w:noProof/>
              </w:rPr>
              <w:t>様</w:t>
            </w:r>
          </w:p>
        </w:tc>
      </w:tr>
    </w:tbl>
    <w:p w14:paraId="78EFE285" w14:textId="77777777" w:rsidR="000724F8" w:rsidRPr="008F1159" w:rsidRDefault="000724F8"/>
    <w:p w14:paraId="25D20227" w14:textId="77777777" w:rsidR="000724F8" w:rsidRPr="008F1159" w:rsidRDefault="000724F8"/>
    <w:p w14:paraId="04A95322" w14:textId="77777777" w:rsidR="000724F8" w:rsidRPr="008F1159" w:rsidRDefault="000724F8" w:rsidP="000F38CC">
      <w:pPr>
        <w:jc w:val="center"/>
        <w:rPr>
          <w:sz w:val="32"/>
          <w:szCs w:val="32"/>
        </w:rPr>
      </w:pPr>
      <w:r w:rsidRPr="001130EB">
        <w:rPr>
          <w:rFonts w:hint="eastAsia"/>
          <w:spacing w:val="720"/>
          <w:kern w:val="0"/>
          <w:sz w:val="32"/>
          <w:szCs w:val="32"/>
          <w:fitText w:val="3840" w:id="-2101613567"/>
        </w:rPr>
        <w:t>誓約</w:t>
      </w:r>
      <w:r w:rsidRPr="001130EB">
        <w:rPr>
          <w:rFonts w:hint="eastAsia"/>
          <w:kern w:val="0"/>
          <w:sz w:val="32"/>
          <w:szCs w:val="32"/>
          <w:fitText w:val="3840" w:id="-2101613567"/>
        </w:rPr>
        <w:t>書</w:t>
      </w:r>
    </w:p>
    <w:p w14:paraId="6EE70555" w14:textId="77777777" w:rsidR="000724F8" w:rsidRPr="008F1159" w:rsidRDefault="000724F8"/>
    <w:p w14:paraId="2FC480BF" w14:textId="77777777" w:rsidR="000724F8" w:rsidRPr="008F1159" w:rsidRDefault="000724F8"/>
    <w:p w14:paraId="208BE466" w14:textId="740A17D3" w:rsidR="000724F8" w:rsidRPr="008F1159" w:rsidRDefault="000724F8" w:rsidP="00615D7E">
      <w:pPr>
        <w:ind w:firstLineChars="100" w:firstLine="240"/>
      </w:pPr>
      <w:r w:rsidRPr="008F1159">
        <w:rPr>
          <w:rFonts w:hint="eastAsia"/>
        </w:rPr>
        <w:t>私は、所沢市の業務（以下「業務」という。）に従事するにあたり、以下のとおり</w:t>
      </w:r>
      <w:r w:rsidRPr="008F1159">
        <w:t>署名</w:t>
      </w:r>
      <w:r w:rsidRPr="008F1159">
        <w:rPr>
          <w:rFonts w:hint="eastAsia"/>
        </w:rPr>
        <w:t>の</w:t>
      </w:r>
      <w:r w:rsidR="00BE21DB">
        <w:rPr>
          <w:rFonts w:hint="eastAsia"/>
        </w:rPr>
        <w:t>上、</w:t>
      </w:r>
      <w:r w:rsidRPr="008F1159">
        <w:rPr>
          <w:rFonts w:hint="eastAsia"/>
        </w:rPr>
        <w:t>誓約します。</w:t>
      </w:r>
    </w:p>
    <w:p w14:paraId="31C5DBB2" w14:textId="77777777" w:rsidR="000724F8" w:rsidRPr="008F1159" w:rsidRDefault="000724F8"/>
    <w:p w14:paraId="4A579FB6" w14:textId="15139100" w:rsidR="000724F8" w:rsidRPr="008F1159" w:rsidRDefault="000724F8" w:rsidP="000F38CC">
      <w:pPr>
        <w:numPr>
          <w:ilvl w:val="0"/>
          <w:numId w:val="1"/>
        </w:numPr>
      </w:pPr>
      <w:r w:rsidRPr="008F1159">
        <w:rPr>
          <w:rFonts w:hint="eastAsia"/>
        </w:rPr>
        <w:t>所沢市</w:t>
      </w:r>
      <w:r w:rsidR="00BE21DB">
        <w:rPr>
          <w:rFonts w:hint="eastAsia"/>
        </w:rPr>
        <w:t>の「</w:t>
      </w:r>
      <w:r>
        <w:rPr>
          <w:rFonts w:hint="eastAsia"/>
        </w:rPr>
        <w:t>秘密情報及び個人情報</w:t>
      </w:r>
      <w:r w:rsidRPr="008F1159">
        <w:rPr>
          <w:rFonts w:hint="eastAsia"/>
        </w:rPr>
        <w:t>の取扱に関する特記事項</w:t>
      </w:r>
      <w:r w:rsidR="00BE21DB">
        <w:rPr>
          <w:rFonts w:hint="eastAsia"/>
        </w:rPr>
        <w:t>」</w:t>
      </w:r>
      <w:r w:rsidRPr="008F1159">
        <w:rPr>
          <w:rFonts w:hint="eastAsia"/>
        </w:rPr>
        <w:t>の内容を理解して遵守します。</w:t>
      </w:r>
    </w:p>
    <w:p w14:paraId="1B4EBC8B" w14:textId="77777777" w:rsidR="000724F8" w:rsidRPr="008F1159" w:rsidRDefault="000724F8" w:rsidP="000F38CC">
      <w:pPr>
        <w:numPr>
          <w:ilvl w:val="0"/>
          <w:numId w:val="1"/>
        </w:numPr>
      </w:pPr>
      <w:r w:rsidRPr="008F1159">
        <w:rPr>
          <w:rFonts w:hint="eastAsia"/>
        </w:rPr>
        <w:t>業務遂行中、所沢市の情報システム、机、書類棚等に保管してある</w:t>
      </w:r>
      <w:r>
        <w:rPr>
          <w:rFonts w:hint="eastAsia"/>
        </w:rPr>
        <w:t>秘密情報及び個人情報</w:t>
      </w:r>
      <w:r w:rsidRPr="008F1159">
        <w:rPr>
          <w:rFonts w:hint="eastAsia"/>
        </w:rPr>
        <w:t>を保護するために、所沢市が必要に応じてそれらを調査することに同意します。</w:t>
      </w:r>
    </w:p>
    <w:p w14:paraId="36A3E61B" w14:textId="77777777" w:rsidR="000724F8" w:rsidRPr="008F1159" w:rsidRDefault="000724F8" w:rsidP="000F38CC">
      <w:pPr>
        <w:numPr>
          <w:ilvl w:val="0"/>
          <w:numId w:val="1"/>
        </w:numPr>
      </w:pPr>
      <w:r w:rsidRPr="008F1159">
        <w:rPr>
          <w:rFonts w:hint="eastAsia"/>
        </w:rPr>
        <w:t>私個人のブリーフケース、</w:t>
      </w:r>
      <w:r>
        <w:rPr>
          <w:rFonts w:hint="eastAsia"/>
        </w:rPr>
        <w:t>バッグ</w:t>
      </w:r>
      <w:r w:rsidRPr="008F1159">
        <w:rPr>
          <w:rFonts w:hint="eastAsia"/>
        </w:rPr>
        <w:t>といった所持品等を所沢市の施設に置いているとき、あるいは施設から持ち出すとき、</w:t>
      </w:r>
      <w:r>
        <w:rPr>
          <w:rFonts w:hint="eastAsia"/>
        </w:rPr>
        <w:t>秘密情報及び個人情報</w:t>
      </w:r>
      <w:r w:rsidRPr="008F1159">
        <w:rPr>
          <w:rFonts w:hint="eastAsia"/>
        </w:rPr>
        <w:t>を保護するために所沢市がその中身の検査を求めた場合は協力します。</w:t>
      </w:r>
    </w:p>
    <w:p w14:paraId="724BE9EA" w14:textId="77777777" w:rsidR="000724F8" w:rsidRPr="008F1159" w:rsidRDefault="000724F8" w:rsidP="005B4D63">
      <w:pPr>
        <w:ind w:left="360" w:hangingChars="150" w:hanging="360"/>
      </w:pPr>
    </w:p>
    <w:p w14:paraId="6559B888" w14:textId="77777777" w:rsidR="000724F8" w:rsidRPr="008F1159" w:rsidRDefault="000724F8" w:rsidP="008A50EC"/>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1"/>
        <w:gridCol w:w="3897"/>
      </w:tblGrid>
      <w:tr w:rsidR="000724F8" w:rsidRPr="008F1159" w14:paraId="7FA10D9F" w14:textId="77777777" w:rsidTr="00C555C4">
        <w:trPr>
          <w:trHeight w:val="397"/>
          <w:jc w:val="right"/>
        </w:trPr>
        <w:tc>
          <w:tcPr>
            <w:tcW w:w="5768" w:type="dxa"/>
            <w:gridSpan w:val="2"/>
            <w:vAlign w:val="center"/>
          </w:tcPr>
          <w:p w14:paraId="3E09236E" w14:textId="77777777" w:rsidR="000724F8" w:rsidRPr="008F1159" w:rsidRDefault="000724F8" w:rsidP="00E14051">
            <w:pPr>
              <w:rPr>
                <w:rFonts w:hAnsi="ＭＳ 明朝"/>
              </w:rPr>
            </w:pPr>
            <w:r w:rsidRPr="008F1159">
              <w:rPr>
                <w:rFonts w:hint="eastAsia"/>
              </w:rPr>
              <w:t>令和　　年　　月　　日</w:t>
            </w:r>
          </w:p>
        </w:tc>
      </w:tr>
      <w:tr w:rsidR="000724F8" w:rsidRPr="008F1159" w14:paraId="3CB47FB4" w14:textId="77777777" w:rsidTr="00C555C4">
        <w:trPr>
          <w:trHeight w:val="397"/>
          <w:jc w:val="right"/>
        </w:trPr>
        <w:tc>
          <w:tcPr>
            <w:tcW w:w="5768" w:type="dxa"/>
            <w:gridSpan w:val="2"/>
            <w:vAlign w:val="center"/>
          </w:tcPr>
          <w:p w14:paraId="609484B8" w14:textId="77777777" w:rsidR="000724F8" w:rsidRPr="008F1159" w:rsidRDefault="000724F8" w:rsidP="00E14051">
            <w:pPr>
              <w:rPr>
                <w:rFonts w:hAnsi="ＭＳ 明朝"/>
              </w:rPr>
            </w:pPr>
          </w:p>
        </w:tc>
      </w:tr>
      <w:tr w:rsidR="000724F8" w:rsidRPr="008F1159" w14:paraId="2AE28B0A" w14:textId="77777777" w:rsidTr="00C555C4">
        <w:trPr>
          <w:trHeight w:val="397"/>
          <w:jc w:val="right"/>
        </w:trPr>
        <w:tc>
          <w:tcPr>
            <w:tcW w:w="1871" w:type="dxa"/>
            <w:tcBorders>
              <w:bottom w:val="single" w:sz="4" w:space="0" w:color="auto"/>
            </w:tcBorders>
            <w:vAlign w:val="center"/>
          </w:tcPr>
          <w:p w14:paraId="7393F5B4" w14:textId="77777777" w:rsidR="000724F8" w:rsidRPr="008F1159" w:rsidRDefault="000724F8" w:rsidP="008A50EC">
            <w:pPr>
              <w:rPr>
                <w:rFonts w:hAnsi="ＭＳ 明朝"/>
              </w:rPr>
            </w:pPr>
            <w:r>
              <w:rPr>
                <w:rFonts w:hAnsi="ＭＳ 明朝" w:hint="eastAsia"/>
                <w:kern w:val="0"/>
              </w:rPr>
              <w:t>法　人</w:t>
            </w:r>
            <w:r w:rsidRPr="008F1159">
              <w:rPr>
                <w:rFonts w:hAnsi="ＭＳ 明朝" w:hint="eastAsia"/>
                <w:kern w:val="0"/>
              </w:rPr>
              <w:t xml:space="preserve">　</w:t>
            </w:r>
          </w:p>
        </w:tc>
        <w:tc>
          <w:tcPr>
            <w:tcW w:w="3897" w:type="dxa"/>
            <w:tcBorders>
              <w:bottom w:val="single" w:sz="4" w:space="0" w:color="auto"/>
            </w:tcBorders>
            <w:vAlign w:val="center"/>
          </w:tcPr>
          <w:p w14:paraId="0E45E804" w14:textId="77777777" w:rsidR="000724F8" w:rsidRPr="008F1159" w:rsidRDefault="000724F8" w:rsidP="00E14051">
            <w:pPr>
              <w:rPr>
                <w:rFonts w:hAnsi="ＭＳ 明朝"/>
              </w:rPr>
            </w:pPr>
          </w:p>
        </w:tc>
      </w:tr>
      <w:tr w:rsidR="000724F8" w:rsidRPr="008F1159" w14:paraId="65C4B97B" w14:textId="77777777" w:rsidTr="00C555C4">
        <w:trPr>
          <w:trHeight w:val="397"/>
          <w:jc w:val="right"/>
        </w:trPr>
        <w:tc>
          <w:tcPr>
            <w:tcW w:w="1871" w:type="dxa"/>
            <w:tcBorders>
              <w:top w:val="single" w:sz="4" w:space="0" w:color="auto"/>
              <w:bottom w:val="single" w:sz="4" w:space="0" w:color="auto"/>
            </w:tcBorders>
            <w:vAlign w:val="center"/>
          </w:tcPr>
          <w:p w14:paraId="4FFCD134" w14:textId="0CC83BD5" w:rsidR="000724F8" w:rsidRPr="008F1159" w:rsidRDefault="000724F8" w:rsidP="00A36EF8">
            <w:pPr>
              <w:rPr>
                <w:rFonts w:hAnsi="ＭＳ 明朝"/>
              </w:rPr>
            </w:pPr>
            <w:r w:rsidRPr="008F1159">
              <w:rPr>
                <w:rFonts w:hAnsi="ＭＳ 明朝" w:hint="eastAsia"/>
                <w:spacing w:val="120"/>
                <w:kern w:val="0"/>
                <w:fitText w:val="720" w:id="744210689"/>
              </w:rPr>
              <w:t>氏</w:t>
            </w:r>
            <w:r w:rsidRPr="008F1159">
              <w:rPr>
                <w:rFonts w:hAnsi="ＭＳ 明朝" w:hint="eastAsia"/>
                <w:kern w:val="0"/>
                <w:fitText w:val="720" w:id="744210689"/>
              </w:rPr>
              <w:t>名</w:t>
            </w:r>
            <w:r w:rsidRPr="008F1159">
              <w:rPr>
                <w:rFonts w:hAnsi="ＭＳ 明朝" w:hint="eastAsia"/>
              </w:rPr>
              <w:t>（</w:t>
            </w:r>
            <w:r w:rsidR="00BE21DB">
              <w:rPr>
                <w:rFonts w:hAnsi="ＭＳ 明朝" w:hint="eastAsia"/>
              </w:rPr>
              <w:t>従業員</w:t>
            </w:r>
            <w:r w:rsidRPr="008F1159">
              <w:rPr>
                <w:rFonts w:hAnsi="ＭＳ 明朝" w:hint="eastAsia"/>
              </w:rPr>
              <w:t>自署）</w:t>
            </w:r>
          </w:p>
        </w:tc>
        <w:tc>
          <w:tcPr>
            <w:tcW w:w="3897" w:type="dxa"/>
            <w:tcBorders>
              <w:top w:val="single" w:sz="4" w:space="0" w:color="auto"/>
              <w:bottom w:val="single" w:sz="4" w:space="0" w:color="auto"/>
            </w:tcBorders>
            <w:vAlign w:val="center"/>
          </w:tcPr>
          <w:p w14:paraId="30F2982D" w14:textId="77777777" w:rsidR="000724F8" w:rsidRPr="008F1159" w:rsidRDefault="000724F8" w:rsidP="00A36EF8">
            <w:pPr>
              <w:rPr>
                <w:rFonts w:hAnsi="ＭＳ 明朝"/>
                <w:dstrike/>
                <w:noProof/>
              </w:rPr>
            </w:pPr>
          </w:p>
        </w:tc>
      </w:tr>
    </w:tbl>
    <w:p w14:paraId="470C9A4C" w14:textId="77777777" w:rsidR="000724F8" w:rsidRDefault="000724F8" w:rsidP="008A50EC">
      <w:pPr>
        <w:sectPr w:rsidR="000724F8" w:rsidSect="000724F8">
          <w:pgSz w:w="11906" w:h="16838" w:code="9"/>
          <w:pgMar w:top="1418" w:right="1134" w:bottom="1134" w:left="1134" w:header="851" w:footer="992" w:gutter="0"/>
          <w:pgNumType w:start="1"/>
          <w:cols w:space="425"/>
          <w:docGrid w:type="lines" w:linePitch="360"/>
        </w:sectPr>
      </w:pPr>
    </w:p>
    <w:p w14:paraId="49881DB1" w14:textId="77777777" w:rsidR="000724F8" w:rsidRPr="008F1159" w:rsidRDefault="000724F8" w:rsidP="008A50EC"/>
    <w:sectPr w:rsidR="000724F8" w:rsidRPr="008F1159" w:rsidSect="000724F8">
      <w:type w:val="continuous"/>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65A4" w14:textId="77777777" w:rsidR="000724F8" w:rsidRDefault="000724F8" w:rsidP="00A85950">
      <w:r>
        <w:separator/>
      </w:r>
    </w:p>
  </w:endnote>
  <w:endnote w:type="continuationSeparator" w:id="0">
    <w:p w14:paraId="0FBD7811" w14:textId="77777777" w:rsidR="000724F8" w:rsidRDefault="000724F8" w:rsidP="00A8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DF1A" w14:textId="77777777" w:rsidR="000724F8" w:rsidRDefault="000724F8" w:rsidP="00A85950">
      <w:r>
        <w:separator/>
      </w:r>
    </w:p>
  </w:footnote>
  <w:footnote w:type="continuationSeparator" w:id="0">
    <w:p w14:paraId="1D0AC0CB" w14:textId="77777777" w:rsidR="000724F8" w:rsidRDefault="000724F8" w:rsidP="00A85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7A92999"/>
    <w:multiLevelType w:val="hybridMultilevel"/>
    <w:tmpl w:val="D3E45F92"/>
    <w:lvl w:ilvl="0" w:tplc="C43227A8">
      <w:start w:val="1"/>
      <w:numFmt w:val="decimalFullWidth"/>
      <w:lvlText w:val="%1."/>
      <w:lvlJc w:val="left"/>
      <w:pPr>
        <w:ind w:left="420" w:hanging="420"/>
      </w:pPr>
      <w:rPr>
        <w:rFonts w:ascii="ＭＳ 明朝" w:eastAsia="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130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63"/>
    <w:rsid w:val="00056DC5"/>
    <w:rsid w:val="00070E73"/>
    <w:rsid w:val="000724F8"/>
    <w:rsid w:val="0007686D"/>
    <w:rsid w:val="000F0F69"/>
    <w:rsid w:val="000F2ECA"/>
    <w:rsid w:val="000F38CC"/>
    <w:rsid w:val="000F49B0"/>
    <w:rsid w:val="001130EB"/>
    <w:rsid w:val="0014512A"/>
    <w:rsid w:val="001C0A3F"/>
    <w:rsid w:val="001E154F"/>
    <w:rsid w:val="00203EB0"/>
    <w:rsid w:val="002402BC"/>
    <w:rsid w:val="00245AAA"/>
    <w:rsid w:val="00277549"/>
    <w:rsid w:val="002857DF"/>
    <w:rsid w:val="002A7A48"/>
    <w:rsid w:val="002C5F89"/>
    <w:rsid w:val="00377327"/>
    <w:rsid w:val="00387034"/>
    <w:rsid w:val="003B0CA6"/>
    <w:rsid w:val="003B1202"/>
    <w:rsid w:val="003C371E"/>
    <w:rsid w:val="003F6B0B"/>
    <w:rsid w:val="0044122B"/>
    <w:rsid w:val="00446D05"/>
    <w:rsid w:val="00492005"/>
    <w:rsid w:val="004E6774"/>
    <w:rsid w:val="00554338"/>
    <w:rsid w:val="005554A6"/>
    <w:rsid w:val="00565A00"/>
    <w:rsid w:val="005B4D63"/>
    <w:rsid w:val="005D3685"/>
    <w:rsid w:val="005E0097"/>
    <w:rsid w:val="00615D7E"/>
    <w:rsid w:val="006250BC"/>
    <w:rsid w:val="0064791B"/>
    <w:rsid w:val="006650D7"/>
    <w:rsid w:val="00694E97"/>
    <w:rsid w:val="007318B6"/>
    <w:rsid w:val="0073281F"/>
    <w:rsid w:val="0075377B"/>
    <w:rsid w:val="00790697"/>
    <w:rsid w:val="007B79E8"/>
    <w:rsid w:val="0081149F"/>
    <w:rsid w:val="0081172F"/>
    <w:rsid w:val="00812D81"/>
    <w:rsid w:val="00815BE0"/>
    <w:rsid w:val="0082316A"/>
    <w:rsid w:val="00825D2A"/>
    <w:rsid w:val="008559E9"/>
    <w:rsid w:val="008746FC"/>
    <w:rsid w:val="008A50EC"/>
    <w:rsid w:val="008C7942"/>
    <w:rsid w:val="008E1944"/>
    <w:rsid w:val="008F1159"/>
    <w:rsid w:val="0090098A"/>
    <w:rsid w:val="00924D8A"/>
    <w:rsid w:val="00957BFD"/>
    <w:rsid w:val="00960A3E"/>
    <w:rsid w:val="00995140"/>
    <w:rsid w:val="009A1646"/>
    <w:rsid w:val="009A1C17"/>
    <w:rsid w:val="00A13E15"/>
    <w:rsid w:val="00A337D7"/>
    <w:rsid w:val="00A33BD6"/>
    <w:rsid w:val="00A36EF8"/>
    <w:rsid w:val="00A60ADA"/>
    <w:rsid w:val="00A85950"/>
    <w:rsid w:val="00AA2F42"/>
    <w:rsid w:val="00BA49BA"/>
    <w:rsid w:val="00BA740C"/>
    <w:rsid w:val="00BB1039"/>
    <w:rsid w:val="00BB3ACC"/>
    <w:rsid w:val="00BE1EA9"/>
    <w:rsid w:val="00BE2099"/>
    <w:rsid w:val="00BE21DB"/>
    <w:rsid w:val="00C00D27"/>
    <w:rsid w:val="00C352FA"/>
    <w:rsid w:val="00C45018"/>
    <w:rsid w:val="00C4787E"/>
    <w:rsid w:val="00C555C4"/>
    <w:rsid w:val="00CE1721"/>
    <w:rsid w:val="00CE3762"/>
    <w:rsid w:val="00CF5EB8"/>
    <w:rsid w:val="00D74F43"/>
    <w:rsid w:val="00D86016"/>
    <w:rsid w:val="00DD4835"/>
    <w:rsid w:val="00E02B92"/>
    <w:rsid w:val="00E20C71"/>
    <w:rsid w:val="00E34394"/>
    <w:rsid w:val="00E6478D"/>
    <w:rsid w:val="00E71B01"/>
    <w:rsid w:val="00F05D2B"/>
    <w:rsid w:val="00F129F3"/>
    <w:rsid w:val="00F41955"/>
    <w:rsid w:val="00F82BD1"/>
    <w:rsid w:val="00FB7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F915FBA"/>
  <w15:docId w15:val="{5DB325A8-EA52-4274-AF6F-F0E338E5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5D7E"/>
    <w:pPr>
      <w:widowControl w:val="0"/>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5950"/>
    <w:pPr>
      <w:tabs>
        <w:tab w:val="center" w:pos="4252"/>
        <w:tab w:val="right" w:pos="8504"/>
      </w:tabs>
      <w:snapToGrid w:val="0"/>
    </w:pPr>
  </w:style>
  <w:style w:type="character" w:customStyle="1" w:styleId="a4">
    <w:name w:val="ヘッダー (文字)"/>
    <w:link w:val="a3"/>
    <w:rsid w:val="00A85950"/>
    <w:rPr>
      <w:kern w:val="2"/>
      <w:sz w:val="21"/>
      <w:szCs w:val="24"/>
    </w:rPr>
  </w:style>
  <w:style w:type="paragraph" w:styleId="a5">
    <w:name w:val="footer"/>
    <w:basedOn w:val="a"/>
    <w:link w:val="a6"/>
    <w:rsid w:val="00A85950"/>
    <w:pPr>
      <w:tabs>
        <w:tab w:val="center" w:pos="4252"/>
        <w:tab w:val="right" w:pos="8504"/>
      </w:tabs>
      <w:snapToGrid w:val="0"/>
    </w:pPr>
  </w:style>
  <w:style w:type="character" w:customStyle="1" w:styleId="a6">
    <w:name w:val="フッター (文字)"/>
    <w:link w:val="a5"/>
    <w:rsid w:val="00A85950"/>
    <w:rPr>
      <w:kern w:val="2"/>
      <w:sz w:val="21"/>
      <w:szCs w:val="24"/>
    </w:rPr>
  </w:style>
  <w:style w:type="table" w:styleId="a7">
    <w:name w:val="Table Grid"/>
    <w:basedOn w:val="a1"/>
    <w:rsid w:val="00615D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15D7E"/>
    <w:rPr>
      <w:rFonts w:asciiTheme="majorHAnsi" w:eastAsiaTheme="majorEastAsia" w:hAnsiTheme="majorHAnsi" w:cstheme="majorBidi"/>
      <w:sz w:val="18"/>
      <w:szCs w:val="18"/>
    </w:rPr>
  </w:style>
  <w:style w:type="character" w:customStyle="1" w:styleId="a9">
    <w:name w:val="吹き出し (文字)"/>
    <w:basedOn w:val="a0"/>
    <w:link w:val="a8"/>
    <w:rsid w:val="00615D7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所沢市長殿</vt:lpstr>
      <vt:lpstr>所沢市長殿</vt:lpstr>
    </vt:vector>
  </TitlesOfParts>
  <Company>所沢市役所</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所沢市長殿</dc:title>
  <dc:creator>森影</dc:creator>
  <cp:lastModifiedBy>ｶﾄｳ ﾁﾎ</cp:lastModifiedBy>
  <cp:revision>5</cp:revision>
  <cp:lastPrinted>2025-10-07T01:20:00Z</cp:lastPrinted>
  <dcterms:created xsi:type="dcterms:W3CDTF">2025-12-15T07:49:00Z</dcterms:created>
  <dcterms:modified xsi:type="dcterms:W3CDTF">2026-01-08T01:32:00Z</dcterms:modified>
</cp:coreProperties>
</file>